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77" w:rsidRDefault="0051280F" w:rsidP="00A80477">
      <w:pPr>
        <w:jc w:val="center"/>
        <w:rPr>
          <w:b/>
          <w:sz w:val="28"/>
          <w:szCs w:val="28"/>
        </w:rPr>
      </w:pPr>
      <w:r w:rsidRPr="00B6026B">
        <w:rPr>
          <w:b/>
          <w:sz w:val="28"/>
          <w:szCs w:val="28"/>
        </w:rPr>
        <w:t>FCS Student Ambassador</w:t>
      </w:r>
      <w:r w:rsidR="003D3809" w:rsidRPr="00B6026B">
        <w:rPr>
          <w:b/>
          <w:sz w:val="28"/>
          <w:szCs w:val="28"/>
        </w:rPr>
        <w:t xml:space="preserve"> Scholarship</w:t>
      </w:r>
      <w:r w:rsidRPr="00B6026B">
        <w:rPr>
          <w:b/>
          <w:sz w:val="28"/>
          <w:szCs w:val="28"/>
        </w:rPr>
        <w:t xml:space="preserve"> Program</w:t>
      </w:r>
    </w:p>
    <w:p w:rsidR="00B6026B" w:rsidRDefault="00B6026B" w:rsidP="00A80477">
      <w:r w:rsidRPr="00B6026B">
        <w:rPr>
          <w:b/>
          <w:u w:val="single"/>
        </w:rPr>
        <w:t>Eligibility:</w:t>
      </w:r>
      <w:r>
        <w:t xml:space="preserve"> </w:t>
      </w:r>
      <w:r w:rsidR="00A11ABF">
        <w:t xml:space="preserve"> </w:t>
      </w:r>
      <w:r>
        <w:t xml:space="preserve"> Students must be entering their junior or senior years and not graduate before the </w:t>
      </w:r>
      <w:proofErr w:type="gramStart"/>
      <w:r>
        <w:t>Spring</w:t>
      </w:r>
      <w:proofErr w:type="gramEnd"/>
      <w:r>
        <w:t xml:space="preserve"> to which the scholarship would apply.</w:t>
      </w:r>
    </w:p>
    <w:p w:rsidR="00A11ABF" w:rsidRPr="00A11ABF" w:rsidRDefault="00A11ABF" w:rsidP="00A80477">
      <w:r w:rsidRPr="00A11ABF">
        <w:rPr>
          <w:b/>
          <w:u w:val="single"/>
        </w:rPr>
        <w:t>Course Offering</w:t>
      </w:r>
      <w:r w:rsidRPr="00A11ABF">
        <w:rPr>
          <w:b/>
        </w:rPr>
        <w:t>:</w:t>
      </w:r>
      <w:r w:rsidRPr="00A11ABF">
        <w:t xml:space="preserve">  A </w:t>
      </w:r>
      <w:r>
        <w:t xml:space="preserve">Student Ambassador </w:t>
      </w:r>
      <w:r w:rsidRPr="00A11ABF">
        <w:t xml:space="preserve">course will be added to our </w:t>
      </w:r>
      <w:r w:rsidR="00CE0795">
        <w:t>Fall</w:t>
      </w:r>
      <w:r w:rsidRPr="00A11ABF">
        <w:t xml:space="preserve"> Schedule for these students to </w:t>
      </w:r>
      <w:r w:rsidR="00C44575">
        <w:t xml:space="preserve">work on </w:t>
      </w:r>
      <w:r w:rsidRPr="00A11ABF">
        <w:t xml:space="preserve">presentation skills.  </w:t>
      </w:r>
      <w:r>
        <w:t>Student</w:t>
      </w:r>
      <w:r w:rsidR="00C44575">
        <w:t>s</w:t>
      </w:r>
      <w:r>
        <w:t xml:space="preserve"> that have not received this scholarship award may also enroll in this course to improve presentation skills, however they must also be interviewed and approved.  </w:t>
      </w:r>
    </w:p>
    <w:p w:rsidR="00A11ABF" w:rsidRDefault="00A11ABF" w:rsidP="008E6D5B">
      <w:r>
        <w:rPr>
          <w:b/>
          <w:u w:val="single"/>
        </w:rPr>
        <w:t>Selection</w:t>
      </w:r>
      <w:r w:rsidR="0051280F" w:rsidRPr="00B6026B">
        <w:rPr>
          <w:b/>
          <w:u w:val="single"/>
        </w:rPr>
        <w:t>:</w:t>
      </w:r>
      <w:r w:rsidR="0051280F" w:rsidRPr="0051280F">
        <w:t xml:space="preserve"> </w:t>
      </w:r>
      <w:r>
        <w:t xml:space="preserve">  </w:t>
      </w:r>
      <w:r w:rsidR="008E6D5B">
        <w:t>A</w:t>
      </w:r>
      <w:r w:rsidR="0051280F" w:rsidRPr="0051280F">
        <w:t xml:space="preserve">fter regular scholarships are awarded for the </w:t>
      </w:r>
      <w:r w:rsidR="008E6D5B">
        <w:t>coming</w:t>
      </w:r>
      <w:r w:rsidR="0051280F" w:rsidRPr="0051280F">
        <w:t xml:space="preserve"> year, students who want to be considered </w:t>
      </w:r>
      <w:r w:rsidR="0051280F" w:rsidRPr="00A80477">
        <w:rPr>
          <w:u w:val="single"/>
        </w:rPr>
        <w:t xml:space="preserve">must </w:t>
      </w:r>
      <w:r>
        <w:rPr>
          <w:u w:val="single"/>
        </w:rPr>
        <w:t>complete</w:t>
      </w:r>
      <w:r w:rsidR="0051280F" w:rsidRPr="00A80477">
        <w:rPr>
          <w:u w:val="single"/>
        </w:rPr>
        <w:t xml:space="preserve"> an application for the scholarship</w:t>
      </w:r>
      <w:r w:rsidR="0051280F" w:rsidRPr="0051280F">
        <w:t xml:space="preserve"> </w:t>
      </w:r>
      <w:r w:rsidR="008E6D5B">
        <w:t xml:space="preserve">(this application will be available </w:t>
      </w:r>
      <w:r w:rsidR="0051280F" w:rsidRPr="0051280F">
        <w:t>online</w:t>
      </w:r>
      <w:r w:rsidR="008E6D5B">
        <w:t>)</w:t>
      </w:r>
      <w:r w:rsidR="0051280F" w:rsidRPr="0051280F">
        <w:t>.  Applications will be reviewed and the top candidates will be interviewed for the program</w:t>
      </w:r>
      <w:r w:rsidR="00A80477">
        <w:t xml:space="preserve"> by FCS Faculty</w:t>
      </w:r>
      <w:r w:rsidR="0051280F" w:rsidRPr="0051280F">
        <w:t>.  </w:t>
      </w:r>
      <w:r w:rsidR="00A80477">
        <w:t xml:space="preserve">Junior &amp; Senior </w:t>
      </w:r>
      <w:r w:rsidR="0051280F" w:rsidRPr="0051280F">
        <w:t xml:space="preserve">students are eligible to apply even if they have already been awarded a </w:t>
      </w:r>
      <w:r>
        <w:t xml:space="preserve">separate or previous </w:t>
      </w:r>
      <w:r w:rsidR="0051280F" w:rsidRPr="0051280F">
        <w:t>scholarship.</w:t>
      </w:r>
      <w:r w:rsidR="008E6D5B">
        <w:t xml:space="preserve">  </w:t>
      </w:r>
      <w:r w:rsidR="00CE0795">
        <w:t>Students must have applied for scholarships through the university system as a part of the process.</w:t>
      </w:r>
    </w:p>
    <w:p w:rsidR="0082393D" w:rsidRDefault="0051280F" w:rsidP="00CE0795">
      <w:r w:rsidRPr="00B6026B">
        <w:rPr>
          <w:b/>
          <w:u w:val="single"/>
        </w:rPr>
        <w:t xml:space="preserve">What the student </w:t>
      </w:r>
      <w:r w:rsidR="008E6D5B" w:rsidRPr="00B6026B">
        <w:rPr>
          <w:b/>
          <w:u w:val="single"/>
        </w:rPr>
        <w:t>receives</w:t>
      </w:r>
      <w:r w:rsidRPr="00B6026B">
        <w:rPr>
          <w:b/>
          <w:u w:val="single"/>
        </w:rPr>
        <w:t>:</w:t>
      </w:r>
      <w:r w:rsidRPr="008E6D5B">
        <w:rPr>
          <w:u w:val="single"/>
        </w:rPr>
        <w:t xml:space="preserve"> </w:t>
      </w:r>
      <w:r w:rsidRPr="0051280F">
        <w:br/>
      </w:r>
      <w:proofErr w:type="gramStart"/>
      <w:r w:rsidR="008E6D5B">
        <w:t xml:space="preserve">-  </w:t>
      </w:r>
      <w:r w:rsidRPr="0051280F">
        <w:t>Students</w:t>
      </w:r>
      <w:proofErr w:type="gramEnd"/>
      <w:r w:rsidRPr="0051280F">
        <w:t xml:space="preserve"> will </w:t>
      </w:r>
      <w:r w:rsidR="008E6D5B">
        <w:t>receive</w:t>
      </w:r>
      <w:r w:rsidRPr="0051280F">
        <w:t xml:space="preserve"> scholarship funds deposited for use in the Spring semester of the year for which they are selected.  </w:t>
      </w:r>
      <w:r w:rsidR="00182540">
        <w:t xml:space="preserve">Scholarship awards will be made by mid-December so that they will be disbursed </w:t>
      </w:r>
      <w:r w:rsidR="00CE0795">
        <w:t xml:space="preserve">during </w:t>
      </w:r>
      <w:proofErr w:type="gramStart"/>
      <w:r w:rsidR="00CE0795">
        <w:t>Spring</w:t>
      </w:r>
      <w:proofErr w:type="gramEnd"/>
      <w:r w:rsidR="00CE0795">
        <w:t xml:space="preserve"> fee payments.  Expected scholarship awards will be approximately $500.00</w:t>
      </w:r>
      <w:r w:rsidRPr="0051280F">
        <w:br/>
      </w:r>
      <w:proofErr w:type="gramStart"/>
      <w:r w:rsidR="008E6D5B">
        <w:t xml:space="preserve">-  </w:t>
      </w:r>
      <w:r w:rsidRPr="0051280F">
        <w:t>Students</w:t>
      </w:r>
      <w:proofErr w:type="gramEnd"/>
      <w:r w:rsidRPr="0051280F">
        <w:t xml:space="preserve"> will take a 1 credit class which will include presentation skills.  </w:t>
      </w:r>
      <w:r w:rsidRPr="0051280F">
        <w:br/>
      </w:r>
      <w:r w:rsidR="008E6D5B">
        <w:t xml:space="preserve">-  </w:t>
      </w:r>
      <w:r w:rsidRPr="0051280F">
        <w:t>Students will gain competence in pres</w:t>
      </w:r>
      <w:bookmarkStart w:id="0" w:name="_GoBack"/>
      <w:bookmarkEnd w:id="0"/>
      <w:r w:rsidRPr="0051280F">
        <w:t>enting to classes of students.</w:t>
      </w:r>
      <w:r w:rsidRPr="0051280F">
        <w:br/>
      </w:r>
      <w:r w:rsidR="008E6D5B">
        <w:t xml:space="preserve">-  </w:t>
      </w:r>
      <w:r w:rsidRPr="0051280F">
        <w:t xml:space="preserve">Students will </w:t>
      </w:r>
      <w:r w:rsidR="00182540">
        <w:t xml:space="preserve">be able to list this on their resume.  </w:t>
      </w:r>
      <w:r w:rsidRPr="0051280F">
        <w:br/>
      </w:r>
      <w:r w:rsidRPr="0051280F">
        <w:br/>
      </w:r>
      <w:r w:rsidRPr="00B6026B">
        <w:rPr>
          <w:b/>
          <w:u w:val="single"/>
        </w:rPr>
        <w:t>What are the expectations</w:t>
      </w:r>
      <w:proofErr w:type="gramStart"/>
      <w:r w:rsidRPr="00B6026B">
        <w:rPr>
          <w:b/>
          <w:u w:val="single"/>
        </w:rPr>
        <w:t>:</w:t>
      </w:r>
      <w:proofErr w:type="gramEnd"/>
      <w:r w:rsidRPr="0051280F">
        <w:br/>
      </w:r>
      <w:r w:rsidR="008E6D5B">
        <w:t xml:space="preserve">Basic program:  </w:t>
      </w:r>
      <w:r w:rsidRPr="0051280F">
        <w:t xml:space="preserve">Students will give a minimum of four presentations in teams of two at high school </w:t>
      </w:r>
      <w:r w:rsidR="00A80477">
        <w:t>c</w:t>
      </w:r>
      <w:r w:rsidRPr="0051280F">
        <w:t>lasses</w:t>
      </w:r>
      <w:r w:rsidR="00A80477">
        <w:t>/Career Events</w:t>
      </w:r>
      <w:r w:rsidRPr="0051280F">
        <w:t xml:space="preserve"> using a PowerPoint presentation developed by the FCS faculty.  Three additional presentations will be developed for presentation on issues such as managing money for college, etc.</w:t>
      </w:r>
      <w:r w:rsidRPr="0051280F">
        <w:br/>
      </w:r>
      <w:r w:rsidRPr="0051280F">
        <w:br/>
      </w:r>
    </w:p>
    <w:p w:rsidR="0082393D" w:rsidRDefault="0082393D" w:rsidP="008E6D5B"/>
    <w:p w:rsidR="009251AB" w:rsidRPr="00B6026B" w:rsidRDefault="00B6026B" w:rsidP="00C44575">
      <w:pPr>
        <w:jc w:val="center"/>
        <w:rPr>
          <w:sz w:val="28"/>
          <w:szCs w:val="28"/>
        </w:rPr>
      </w:pPr>
      <w:r>
        <w:br w:type="page"/>
      </w:r>
      <w:r w:rsidR="0082393D" w:rsidRPr="00C44575">
        <w:rPr>
          <w:sz w:val="28"/>
          <w:szCs w:val="28"/>
        </w:rPr>
        <w:lastRenderedPageBreak/>
        <w:t>F</w:t>
      </w:r>
      <w:r w:rsidRPr="00B6026B">
        <w:rPr>
          <w:sz w:val="28"/>
          <w:szCs w:val="28"/>
        </w:rPr>
        <w:t>CS Student Ambassador Scholarship Program</w:t>
      </w:r>
    </w:p>
    <w:p w:rsidR="00B6026B" w:rsidRDefault="00B6026B" w:rsidP="008E6D5B"/>
    <w:p w:rsidR="00B6026B" w:rsidRDefault="00B6026B" w:rsidP="008E6D5B">
      <w:r>
        <w:t>Name:  ____________________________________</w:t>
      </w:r>
      <w:r>
        <w:tab/>
      </w:r>
      <w:r>
        <w:tab/>
        <w:t>Date of Application:  _______________</w:t>
      </w:r>
    </w:p>
    <w:p w:rsidR="00B6026B" w:rsidRDefault="00B6026B" w:rsidP="008E6D5B">
      <w:r>
        <w:t>Major/Concentration:  ________________________</w:t>
      </w:r>
      <w:r>
        <w:tab/>
      </w:r>
      <w:r>
        <w:tab/>
        <w:t>Advis</w:t>
      </w:r>
      <w:r w:rsidR="00C44575">
        <w:t>o</w:t>
      </w:r>
      <w:r>
        <w:t>r:  _________________________</w:t>
      </w:r>
    </w:p>
    <w:p w:rsidR="00B6026B" w:rsidRDefault="00B6026B" w:rsidP="008E6D5B">
      <w:r>
        <w:t>GPA:  ____________</w:t>
      </w:r>
      <w:r>
        <w:tab/>
      </w:r>
      <w:r w:rsidR="0082393D">
        <w:t>Student ID #_____________</w:t>
      </w:r>
      <w:r w:rsidR="0082393D">
        <w:tab/>
      </w:r>
      <w:r>
        <w:tab/>
        <w:t>Expected Graduate Date:  ___________</w:t>
      </w:r>
    </w:p>
    <w:p w:rsidR="00B6026B" w:rsidRDefault="00B6026B" w:rsidP="008E6D5B">
      <w:r>
        <w:t>Students must have completed the following courses:</w:t>
      </w:r>
    </w:p>
    <w:p w:rsidR="00B6026B" w:rsidRDefault="00B6026B" w:rsidP="008E6D5B">
      <w:r>
        <w:t xml:space="preserve">Communication 207:  Speech Communication </w:t>
      </w:r>
      <w:r w:rsidR="00A80477">
        <w:t xml:space="preserve">  </w:t>
      </w:r>
      <w:r w:rsidR="00A80477">
        <w:tab/>
      </w:r>
      <w:r>
        <w:t>Grade -</w:t>
      </w:r>
      <w:r>
        <w:tab/>
        <w:t>_____</w:t>
      </w:r>
    </w:p>
    <w:p w:rsidR="00B6026B" w:rsidRDefault="00B6026B" w:rsidP="008E6D5B">
      <w:r>
        <w:t>FCS 230:  Consumer Education -</w:t>
      </w:r>
      <w:r>
        <w:tab/>
      </w:r>
      <w:r>
        <w:tab/>
      </w:r>
      <w:r>
        <w:tab/>
        <w:t>Grade - _____</w:t>
      </w:r>
    </w:p>
    <w:p w:rsidR="00B6026B" w:rsidRDefault="00B6026B" w:rsidP="008E6D5B">
      <w:r>
        <w:t>Three other FCS courses minimum:</w:t>
      </w:r>
    </w:p>
    <w:p w:rsidR="00B6026B" w:rsidRDefault="00B6026B" w:rsidP="008E6D5B">
      <w:r>
        <w:t>_________________________________</w:t>
      </w:r>
      <w:r>
        <w:tab/>
        <w:t>Grade - _____</w:t>
      </w:r>
    </w:p>
    <w:p w:rsidR="00B6026B" w:rsidRDefault="00B6026B" w:rsidP="008E6D5B">
      <w:r>
        <w:t>_________________________________</w:t>
      </w:r>
      <w:r>
        <w:tab/>
        <w:t>Grade - _____</w:t>
      </w:r>
    </w:p>
    <w:p w:rsidR="00B6026B" w:rsidRDefault="00B6026B" w:rsidP="008E6D5B">
      <w:r>
        <w:t>_________________________________</w:t>
      </w:r>
      <w:r>
        <w:tab/>
        <w:t>Grade - _____</w:t>
      </w:r>
    </w:p>
    <w:p w:rsidR="00B6026B" w:rsidRDefault="00B6026B" w:rsidP="008E6D5B">
      <w:r>
        <w:t>_________________________________</w:t>
      </w:r>
      <w:r>
        <w:tab/>
        <w:t>Grade - _____</w:t>
      </w:r>
    </w:p>
    <w:p w:rsidR="00B6026B" w:rsidRDefault="00B6026B" w:rsidP="008E6D5B">
      <w:r>
        <w:t>_________________________________</w:t>
      </w:r>
      <w:r>
        <w:tab/>
        <w:t>Grade - _____</w:t>
      </w:r>
    </w:p>
    <w:p w:rsidR="00B6026B" w:rsidRDefault="00B6026B" w:rsidP="008E6D5B">
      <w:r>
        <w:t>_________________________________</w:t>
      </w:r>
      <w:r>
        <w:tab/>
        <w:t>Grade - _____</w:t>
      </w:r>
    </w:p>
    <w:p w:rsidR="00B6026B" w:rsidRDefault="00B6026B" w:rsidP="008E6D5B"/>
    <w:p w:rsidR="00B6026B" w:rsidRDefault="00B6026B" w:rsidP="008E6D5B">
      <w:r>
        <w:t>List any presentation you have given and to whom the presentation was directed:</w:t>
      </w:r>
    </w:p>
    <w:p w:rsidR="00B6026B" w:rsidRDefault="00B6026B" w:rsidP="008E6D5B">
      <w:r>
        <w:t>_________________________________________________________________________________</w:t>
      </w:r>
    </w:p>
    <w:p w:rsidR="00B6026B" w:rsidRDefault="00B6026B" w:rsidP="008E6D5B">
      <w:r>
        <w:t>_________________________________________________________________________________</w:t>
      </w:r>
    </w:p>
    <w:p w:rsidR="00B6026B" w:rsidRDefault="00B6026B" w:rsidP="008E6D5B">
      <w:r>
        <w:t>_________________________________________________________________________________</w:t>
      </w:r>
    </w:p>
    <w:p w:rsidR="00B6026B" w:rsidRDefault="00B6026B" w:rsidP="008E6D5B"/>
    <w:sectPr w:rsidR="00B6026B" w:rsidSect="0082393D"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FF1"/>
    <w:multiLevelType w:val="hybridMultilevel"/>
    <w:tmpl w:val="BA86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17C0A"/>
    <w:multiLevelType w:val="hybridMultilevel"/>
    <w:tmpl w:val="9B18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0F"/>
    <w:rsid w:val="00182540"/>
    <w:rsid w:val="00234812"/>
    <w:rsid w:val="003D3809"/>
    <w:rsid w:val="0051280F"/>
    <w:rsid w:val="0082393D"/>
    <w:rsid w:val="008E6D5B"/>
    <w:rsid w:val="009251AB"/>
    <w:rsid w:val="00A11ABF"/>
    <w:rsid w:val="00A80477"/>
    <w:rsid w:val="00B6026B"/>
    <w:rsid w:val="00C44575"/>
    <w:rsid w:val="00C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6CA8B-34CB-4939-9994-9A52543D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Whitbeck</dc:creator>
  <cp:keywords/>
  <dc:description/>
  <cp:lastModifiedBy>Duane Whitbeck</cp:lastModifiedBy>
  <cp:revision>2</cp:revision>
  <dcterms:created xsi:type="dcterms:W3CDTF">2014-04-10T02:41:00Z</dcterms:created>
  <dcterms:modified xsi:type="dcterms:W3CDTF">2014-04-10T02:41:00Z</dcterms:modified>
</cp:coreProperties>
</file>